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5E36" w14:textId="77777777" w:rsidR="00A31451" w:rsidRDefault="00A31451" w:rsidP="00A31451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14:paraId="75671C53" w14:textId="77777777" w:rsidR="00A31451" w:rsidRDefault="00A31451" w:rsidP="00A3145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</w:p>
    <w:p w14:paraId="0FB68CC6" w14:textId="4813CAEA" w:rsidR="00A31451" w:rsidRPr="00575BA0" w:rsidRDefault="00A31451" w:rsidP="00163D30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Il sottoscritto Avv. _______________ attesta, </w:t>
      </w:r>
      <w:r w:rsidR="00163D30" w:rsidRPr="00163D30">
        <w:rPr>
          <w:rFonts w:ascii="Century Gothic" w:eastAsia="Times New Roman" w:hAnsi="Century Gothic" w:cs="Times New Roman"/>
          <w:sz w:val="28"/>
          <w:szCs w:val="28"/>
          <w:lang w:eastAsia="it-IT"/>
        </w:rPr>
        <w:t>ai sensi della normativa vigente</w:t>
      </w:r>
      <w:r w:rsidR="007F609C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, 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che la copia informatica </w:t>
      </w:r>
      <w:r w:rsidRPr="00C52F31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it-IT"/>
        </w:rPr>
        <w:t>[NOME FILE]</w:t>
      </w:r>
      <w:r>
        <w:rPr>
          <w:rFonts w:ascii="Century Gothic" w:eastAsia="Times New Roman" w:hAnsi="Century Gothic" w:cs="Times New Roman"/>
          <w:b/>
          <w:bCs/>
          <w:color w:val="202020"/>
          <w:sz w:val="28"/>
          <w:szCs w:val="28"/>
          <w:lang w:eastAsia="it-IT"/>
        </w:rPr>
        <w:t xml:space="preserve">, </w:t>
      </w:r>
      <w:r w:rsidRPr="00407D6B">
        <w:rPr>
          <w:rFonts w:ascii="Century Gothic" w:eastAsia="Times New Roman" w:hAnsi="Century Gothic" w:cs="Times New Roman"/>
          <w:sz w:val="28"/>
          <w:szCs w:val="28"/>
          <w:lang w:eastAsia="it-IT"/>
        </w:rPr>
        <w:t>[BREVE DESCRIZIONE DELL’ATTO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o del PROVVEDIMENTO</w:t>
      </w:r>
      <w:r w:rsidRPr="00407D6B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] 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di 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n.___ pagine 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è conforme all’originale telematico estratto dal fascicolo informatico RG ____/____ del Tribunale di _________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__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. </w:t>
      </w:r>
    </w:p>
    <w:p w14:paraId="69433BB4" w14:textId="77777777" w:rsidR="00A31451" w:rsidRDefault="00A31451" w:rsidP="007F609C">
      <w:pPr>
        <w:spacing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</w:p>
    <w:p w14:paraId="535655EF" w14:textId="77777777" w:rsidR="00A31451" w:rsidRPr="00C52F31" w:rsidRDefault="00A31451" w:rsidP="00A31451">
      <w:pPr>
        <w:spacing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Bologna li ________________</w:t>
      </w:r>
    </w:p>
    <w:p w14:paraId="322BA118" w14:textId="77777777" w:rsidR="00A31451" w:rsidRDefault="00A31451" w:rsidP="00A3145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Avv. 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_____________________</w:t>
      </w:r>
    </w:p>
    <w:p w14:paraId="4ECFE571" w14:textId="77777777" w:rsidR="00A31451" w:rsidRPr="005C23D2" w:rsidRDefault="00A31451" w:rsidP="00A31451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</w:p>
    <w:p w14:paraId="18A20415" w14:textId="77777777" w:rsidR="00A31451" w:rsidRPr="00491012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14:paraId="1A835FEA" w14:textId="77777777" w:rsidR="00A31451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>
        <w:rPr>
          <w:b/>
          <w:sz w:val="32"/>
          <w:szCs w:val="32"/>
        </w:rPr>
        <w:t xml:space="preserve"> deve essere:</w:t>
      </w:r>
    </w:p>
    <w:p w14:paraId="3D035605" w14:textId="77777777" w:rsidR="00A31451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>-  redatta</w:t>
      </w:r>
      <w:r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con un programma di video-scrittura (Word, Works </w:t>
      </w:r>
      <w:proofErr w:type="spellStart"/>
      <w:r>
        <w:rPr>
          <w:b/>
          <w:sz w:val="32"/>
          <w:szCs w:val="32"/>
        </w:rPr>
        <w:t>etcc</w:t>
      </w:r>
      <w:proofErr w:type="spellEnd"/>
      <w:r>
        <w:rPr>
          <w:b/>
          <w:sz w:val="32"/>
          <w:szCs w:val="32"/>
        </w:rPr>
        <w:t>.) e convertita</w:t>
      </w:r>
      <w:r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</w:t>
      </w:r>
      <w:r w:rsidRPr="00491012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df.</w:t>
      </w:r>
    </w:p>
    <w:p w14:paraId="4407D8A1" w14:textId="77777777" w:rsidR="00A31451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>-  importata come Allegato semplice e firmata</w:t>
      </w:r>
      <w:r w:rsidRPr="00491012">
        <w:rPr>
          <w:b/>
          <w:sz w:val="32"/>
          <w:szCs w:val="32"/>
        </w:rPr>
        <w:t xml:space="preserve"> digitalmente all’atto del deposito telematico con Consolle</w:t>
      </w:r>
    </w:p>
    <w:p w14:paraId="7C0E7805" w14:textId="77777777" w:rsidR="005C23D2" w:rsidRDefault="005C23D2"/>
    <w:sectPr w:rsidR="005C23D2" w:rsidSect="00F61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FA10" w14:textId="77777777" w:rsidR="00F24202" w:rsidRDefault="00F24202" w:rsidP="00BB276E">
      <w:pPr>
        <w:spacing w:after="0" w:line="240" w:lineRule="auto"/>
      </w:pPr>
      <w:r>
        <w:separator/>
      </w:r>
    </w:p>
  </w:endnote>
  <w:endnote w:type="continuationSeparator" w:id="0">
    <w:p w14:paraId="73DB5643" w14:textId="77777777" w:rsidR="00F24202" w:rsidRDefault="00F24202" w:rsidP="00B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A2E" w14:textId="77777777" w:rsidR="00D84DBA" w:rsidRDefault="00D84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57C" w14:textId="6BDF1AD1" w:rsidR="00BB276E" w:rsidRPr="00F618CB" w:rsidRDefault="00BB276E" w:rsidP="00BB276E">
    <w:pPr>
      <w:pStyle w:val="Pidipagina"/>
      <w:rPr>
        <w:sz w:val="16"/>
        <w:szCs w:val="16"/>
      </w:rPr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B6875" wp14:editId="14033A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35FC19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D84DBA" w:rsidRPr="00D84DBA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D84DBA" w:rsidRPr="0009197F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 w:rsidR="00D84DBA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della Fondazione Forense Bolognese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849B" w14:textId="77777777" w:rsidR="00D84DBA" w:rsidRDefault="00D84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485C" w14:textId="77777777" w:rsidR="00F24202" w:rsidRDefault="00F24202" w:rsidP="00BB276E">
      <w:pPr>
        <w:spacing w:after="0" w:line="240" w:lineRule="auto"/>
      </w:pPr>
      <w:r>
        <w:separator/>
      </w:r>
    </w:p>
  </w:footnote>
  <w:footnote w:type="continuationSeparator" w:id="0">
    <w:p w14:paraId="31B0A665" w14:textId="77777777" w:rsidR="00F24202" w:rsidRDefault="00F24202" w:rsidP="00BB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1C26" w14:textId="77777777" w:rsidR="00D84DBA" w:rsidRDefault="00D84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E67B" w14:textId="77777777" w:rsidR="00D84DBA" w:rsidRDefault="00D84D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3B72" w14:textId="77777777" w:rsidR="00D84DBA" w:rsidRDefault="00D84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00C"/>
    <w:multiLevelType w:val="hybridMultilevel"/>
    <w:tmpl w:val="4592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7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D2"/>
    <w:rsid w:val="00121C51"/>
    <w:rsid w:val="00163D30"/>
    <w:rsid w:val="002F5C0E"/>
    <w:rsid w:val="003C3E3F"/>
    <w:rsid w:val="003E7543"/>
    <w:rsid w:val="004609FF"/>
    <w:rsid w:val="00575BA0"/>
    <w:rsid w:val="005C23D2"/>
    <w:rsid w:val="0064411B"/>
    <w:rsid w:val="006F4A15"/>
    <w:rsid w:val="007F609C"/>
    <w:rsid w:val="00801ECD"/>
    <w:rsid w:val="00874A0A"/>
    <w:rsid w:val="00910F75"/>
    <w:rsid w:val="009436BC"/>
    <w:rsid w:val="00986FA7"/>
    <w:rsid w:val="009B7BAD"/>
    <w:rsid w:val="009E3B17"/>
    <w:rsid w:val="00A31451"/>
    <w:rsid w:val="00B32C4D"/>
    <w:rsid w:val="00BB276E"/>
    <w:rsid w:val="00D56E17"/>
    <w:rsid w:val="00D84DBA"/>
    <w:rsid w:val="00DD7B7B"/>
    <w:rsid w:val="00ED6730"/>
    <w:rsid w:val="00F24202"/>
    <w:rsid w:val="00F618CB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30443B"/>
  <w15:docId w15:val="{5D784796-E11A-42CB-A879-F47880D3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76E"/>
  </w:style>
  <w:style w:type="paragraph" w:styleId="Pidipagina">
    <w:name w:val="footer"/>
    <w:basedOn w:val="Normale"/>
    <w:link w:val="PidipaginaCarattere"/>
    <w:uiPriority w:val="99"/>
    <w:unhideWhenUsed/>
    <w:rsid w:val="00BB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76E"/>
  </w:style>
  <w:style w:type="character" w:styleId="Rimandocommento">
    <w:name w:val="annotation reference"/>
    <w:basedOn w:val="Carpredefinitoparagrafo"/>
    <w:uiPriority w:val="99"/>
    <w:semiHidden/>
    <w:unhideWhenUsed/>
    <w:rsid w:val="00121C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C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C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C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mila bonini</cp:lastModifiedBy>
  <cp:revision>8</cp:revision>
  <dcterms:created xsi:type="dcterms:W3CDTF">2016-01-11T15:28:00Z</dcterms:created>
  <dcterms:modified xsi:type="dcterms:W3CDTF">2023-05-11T09:05:00Z</dcterms:modified>
</cp:coreProperties>
</file>